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24B8" w14:textId="77777777" w:rsidR="00361D4A" w:rsidRPr="00B9473F" w:rsidRDefault="00361D4A" w:rsidP="00361D4A">
      <w:pPr>
        <w:pStyle w:val="Nagwek4"/>
        <w:jc w:val="center"/>
        <w:rPr>
          <w:color w:val="FF0000"/>
          <w:sz w:val="36"/>
          <w:szCs w:val="36"/>
        </w:rPr>
      </w:pPr>
      <w:r w:rsidRPr="00B9473F">
        <w:rPr>
          <w:color w:val="FF0000"/>
          <w:sz w:val="36"/>
          <w:szCs w:val="36"/>
        </w:rPr>
        <w:t>Tematyka na miesiąc  czerwiec 2025r.</w:t>
      </w:r>
    </w:p>
    <w:p w14:paraId="21D294FE" w14:textId="7A46FC69" w:rsidR="00361D4A" w:rsidRPr="00B9473F" w:rsidRDefault="00361D4A" w:rsidP="00361D4A">
      <w:pPr>
        <w:pStyle w:val="Nagwek4"/>
        <w:jc w:val="center"/>
        <w:rPr>
          <w:color w:val="FF0000"/>
          <w:sz w:val="36"/>
          <w:szCs w:val="36"/>
        </w:rPr>
      </w:pPr>
      <w:r w:rsidRPr="00B9473F">
        <w:rPr>
          <w:color w:val="FF0000"/>
          <w:sz w:val="36"/>
          <w:szCs w:val="36"/>
        </w:rPr>
        <w:t>Grupa Biedronki</w:t>
      </w:r>
    </w:p>
    <w:p w14:paraId="26AA8833" w14:textId="77777777" w:rsidR="00361D4A" w:rsidRPr="00B9473F" w:rsidRDefault="00361D4A" w:rsidP="00361D4A">
      <w:pPr>
        <w:shd w:val="clear" w:color="auto" w:fill="FFFFFF"/>
        <w:ind w:left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737E1A5" w14:textId="77777777" w:rsidR="00361D4A" w:rsidRPr="00B9473F" w:rsidRDefault="00361D4A" w:rsidP="00361D4A">
      <w:pPr>
        <w:shd w:val="clear" w:color="auto" w:fill="FFFFFF"/>
        <w:ind w:left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9473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1. Z końca świata czy zza ściany, to przyjaciel nasz kochany                                                                                                      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wie, że każdy jest inny i posiada określone cechy, które go wyróżniają,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rozumie co to znaczy być prawdziwym przyjacielem,                                    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wie, że należy pomagać innym, </w:t>
      </w:r>
    </w:p>
    <w:p w14:paraId="35D85DF8" w14:textId="77777777" w:rsidR="00361D4A" w:rsidRPr="00B9473F" w:rsidRDefault="00361D4A" w:rsidP="00361D4A">
      <w:pPr>
        <w:shd w:val="clear" w:color="auto" w:fill="FFFFFF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73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2. Coś się skrada, coś szeleści, dżungla sto tajemnic mieści    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zdobywa wiedzę na temat zwierząt żyjących w dżungli,                              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ćwiczy spostrzegawczość, pamięć i wrażliwość słuchową,                         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samodzielnie wykonuje zwierzęta z papieroplastyki, </w:t>
      </w:r>
    </w:p>
    <w:p w14:paraId="4899C3A4" w14:textId="77777777" w:rsidR="00361D4A" w:rsidRPr="00B9473F" w:rsidRDefault="00361D4A" w:rsidP="00361D4A">
      <w:pPr>
        <w:shd w:val="clear" w:color="auto" w:fill="FFFFFF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73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3.Góry, morze, wieś, jezioro, gdzie rodzice nas zabiorą?      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obserwuje zmiany zachodzące w przyrodzie w okresie lata,                                                                                                 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4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bezpiecznie bawi się i odpoczywa podczas wakacji,                                                                                                                       - zna numer alarmowy 112</w:t>
      </w:r>
    </w:p>
    <w:p w14:paraId="4DF34E88" w14:textId="77777777" w:rsidR="00361D4A" w:rsidRPr="00A7034B" w:rsidRDefault="00361D4A" w:rsidP="00361D4A">
      <w:pPr>
        <w:shd w:val="clear" w:color="auto" w:fill="FFFFFF"/>
        <w:spacing w:before="200"/>
        <w:ind w:left="119" w:right="363"/>
        <w:rPr>
          <w:rFonts w:ascii="Times New Roman" w:hAnsi="Times New Roman" w:cs="Times New Roman"/>
          <w:color w:val="000000"/>
        </w:rPr>
      </w:pPr>
    </w:p>
    <w:p w14:paraId="0A189D16" w14:textId="77777777" w:rsidR="00361D4A" w:rsidRDefault="00361D4A" w:rsidP="00361D4A">
      <w:pPr>
        <w:shd w:val="clear" w:color="auto" w:fill="FFFFFF"/>
        <w:ind w:left="125" w:right="139"/>
        <w:rPr>
          <w:rFonts w:ascii="Times New Roman" w:hAnsi="Times New Roman" w:cs="Times New Roman"/>
        </w:rPr>
      </w:pPr>
    </w:p>
    <w:p w14:paraId="6D4F1B1F" w14:textId="77777777" w:rsidR="00361D4A" w:rsidRDefault="00361D4A" w:rsidP="00361D4A">
      <w:pPr>
        <w:shd w:val="clear" w:color="auto" w:fill="FFFFFF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0ED07511" w14:textId="77777777" w:rsidR="00361D4A" w:rsidRPr="00E93C17" w:rsidRDefault="00361D4A" w:rsidP="00361D4A">
      <w:pPr>
        <w:shd w:val="clear" w:color="auto" w:fill="FFFFFF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9473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7B084F" wp14:editId="15FA6597">
            <wp:extent cx="4552950" cy="3209925"/>
            <wp:effectExtent l="19050" t="0" r="0" b="0"/>
            <wp:docPr id="4" name="Obraz 1" descr="Dyżur wakacyjny – Przedszkole nr 431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żur wakacyjny – Przedszkole nr 431 w Warsza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7C9F1" w14:textId="77777777" w:rsidR="00361D4A" w:rsidRDefault="00361D4A" w:rsidP="00361D4A">
      <w:pPr>
        <w:ind w:left="0"/>
      </w:pPr>
    </w:p>
    <w:p w14:paraId="314DFBD2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B8"/>
    <w:rsid w:val="000C5781"/>
    <w:rsid w:val="00361D4A"/>
    <w:rsid w:val="00A835BC"/>
    <w:rsid w:val="00C218B8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EB54-D023-44E1-A722-AE29B36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D4A"/>
    <w:pPr>
      <w:spacing w:after="200" w:line="276" w:lineRule="auto"/>
      <w:ind w:left="1134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8B8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8B8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8B8"/>
    <w:pPr>
      <w:keepNext/>
      <w:keepLines/>
      <w:spacing w:before="160" w:after="80" w:line="259" w:lineRule="auto"/>
      <w:ind w:left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8B8"/>
    <w:pPr>
      <w:keepNext/>
      <w:keepLines/>
      <w:spacing w:before="80" w:after="40" w:line="259" w:lineRule="auto"/>
      <w:ind w:left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8B8"/>
    <w:pPr>
      <w:keepNext/>
      <w:keepLines/>
      <w:spacing w:before="80" w:after="40" w:line="259" w:lineRule="auto"/>
      <w:ind w:left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8B8"/>
    <w:pPr>
      <w:keepNext/>
      <w:keepLines/>
      <w:spacing w:before="40" w:after="0" w:line="259" w:lineRule="auto"/>
      <w:ind w:left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8B8"/>
    <w:pPr>
      <w:keepNext/>
      <w:keepLines/>
      <w:spacing w:before="40" w:after="0" w:line="259" w:lineRule="auto"/>
      <w:ind w:left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8B8"/>
    <w:pPr>
      <w:keepNext/>
      <w:keepLines/>
      <w:spacing w:after="0" w:line="259" w:lineRule="auto"/>
      <w:ind w:left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8B8"/>
    <w:pPr>
      <w:keepNext/>
      <w:keepLines/>
      <w:spacing w:after="0" w:line="259" w:lineRule="auto"/>
      <w:ind w:left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18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8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8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8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8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8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8B8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8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8B8"/>
    <w:pPr>
      <w:spacing w:before="160" w:after="160" w:line="259" w:lineRule="auto"/>
      <w:ind w:left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8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8B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8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8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2025-06-02T07:29:00Z</dcterms:created>
  <dcterms:modified xsi:type="dcterms:W3CDTF">2025-06-02T07:29:00Z</dcterms:modified>
</cp:coreProperties>
</file>